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36" w:rsidRPr="00A56F28" w:rsidRDefault="008A6836" w:rsidP="00A5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8">
        <w:rPr>
          <w:rFonts w:ascii="Times New Roman" w:hAnsi="Times New Roman" w:cs="Times New Roman"/>
          <w:b/>
          <w:sz w:val="24"/>
          <w:szCs w:val="24"/>
        </w:rPr>
        <w:t xml:space="preserve">1 класс. </w:t>
      </w:r>
      <w:r w:rsidR="00F46657" w:rsidRPr="00A56F2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32F0F" w:rsidRPr="00A56F28">
        <w:rPr>
          <w:rFonts w:ascii="Times New Roman" w:hAnsi="Times New Roman" w:cs="Times New Roman"/>
          <w:b/>
          <w:sz w:val="24"/>
          <w:szCs w:val="24"/>
        </w:rPr>
        <w:t>Музыка рассказывает о животных, птицах, и рыбах.</w:t>
      </w:r>
    </w:p>
    <w:p w:rsidR="00F46657" w:rsidRPr="00A56F28" w:rsidRDefault="00F46657" w:rsidP="00A56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8">
        <w:rPr>
          <w:rFonts w:ascii="Times New Roman" w:hAnsi="Times New Roman" w:cs="Times New Roman"/>
          <w:b/>
          <w:sz w:val="24"/>
          <w:szCs w:val="24"/>
        </w:rPr>
        <w:t>Повторение:</w:t>
      </w:r>
    </w:p>
    <w:p w:rsidR="00A56F28" w:rsidRPr="00A56F28" w:rsidRDefault="00A56F28" w:rsidP="008A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56F2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https://www.youtube.com/watch?v=5dJXAjTIXEA&amp;t=36s</w:t>
        </w:r>
      </w:hyperlink>
    </w:p>
    <w:p w:rsidR="00A56F28" w:rsidRPr="00A56F28" w:rsidRDefault="00A56F28" w:rsidP="008A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F28">
        <w:rPr>
          <w:rFonts w:ascii="Times New Roman" w:hAnsi="Times New Roman" w:cs="Times New Roman"/>
          <w:b/>
          <w:sz w:val="24"/>
          <w:szCs w:val="24"/>
        </w:rPr>
        <w:t>Ноты 1 октавы</w:t>
      </w:r>
    </w:p>
    <w:p w:rsidR="00332F0F" w:rsidRPr="00A124E9" w:rsidRDefault="00A56F28" w:rsidP="008A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32F0F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https://www.youtube.com/watch?v=vGqqoTgfWUc</w:t>
        </w:r>
      </w:hyperlink>
    </w:p>
    <w:p w:rsidR="003003AC" w:rsidRPr="00A124E9" w:rsidRDefault="00332F0F" w:rsidP="008A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E9">
        <w:rPr>
          <w:rFonts w:ascii="Times New Roman" w:hAnsi="Times New Roman" w:cs="Times New Roman"/>
          <w:sz w:val="24"/>
          <w:szCs w:val="24"/>
        </w:rPr>
        <w:t>К. Сен-Санс. Аквариум. «Карнавал животных»</w:t>
      </w:r>
    </w:p>
    <w:p w:rsidR="00A124E9" w:rsidRDefault="00F46657" w:rsidP="00A1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4E9">
        <w:rPr>
          <w:rFonts w:ascii="Times New Roman" w:hAnsi="Times New Roman" w:cs="Times New Roman"/>
          <w:b/>
          <w:sz w:val="24"/>
          <w:szCs w:val="24"/>
        </w:rPr>
        <w:t>Слушать и нарисовать рисунок к одной из пьес.</w:t>
      </w:r>
    </w:p>
    <w:p w:rsidR="00332F0F" w:rsidRPr="00A124E9" w:rsidRDefault="00A56F28" w:rsidP="00A1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32F0F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https://www.youtube.com/watch?v=G9xhM_MFoVU</w:t>
        </w:r>
      </w:hyperlink>
    </w:p>
    <w:p w:rsidR="003003AC" w:rsidRPr="00332F0F" w:rsidRDefault="00332F0F" w:rsidP="003003A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2F0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Сен-Санс «Кукушка в глубине леса»</w:t>
      </w:r>
    </w:p>
    <w:p w:rsidR="00332F0F" w:rsidRPr="00A124E9" w:rsidRDefault="00A56F28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7544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https://www.youtube.com/watch?v=SX1nMZz_CLY</w:t>
        </w:r>
      </w:hyperlink>
    </w:p>
    <w:p w:rsidR="003003AC" w:rsidRPr="00A124E9" w:rsidRDefault="009A7544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E9">
        <w:rPr>
          <w:rFonts w:ascii="Times New Roman" w:hAnsi="Times New Roman" w:cs="Times New Roman"/>
          <w:sz w:val="24"/>
          <w:szCs w:val="24"/>
        </w:rPr>
        <w:t xml:space="preserve">Птичник К Сен </w:t>
      </w:r>
      <w:proofErr w:type="spellStart"/>
      <w:r w:rsidRPr="00A124E9">
        <w:rPr>
          <w:rFonts w:ascii="Times New Roman" w:hAnsi="Times New Roman" w:cs="Times New Roman"/>
          <w:sz w:val="24"/>
          <w:szCs w:val="24"/>
        </w:rPr>
        <w:t>Санс</w:t>
      </w:r>
      <w:proofErr w:type="spellEnd"/>
    </w:p>
    <w:p w:rsidR="009A7544" w:rsidRPr="00A124E9" w:rsidRDefault="00A56F28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7544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https://www.youtube.com/watch?v=wVoimPgNN5g</w:t>
        </w:r>
      </w:hyperlink>
    </w:p>
    <w:p w:rsidR="009A7544" w:rsidRPr="00A124E9" w:rsidRDefault="009A7544" w:rsidP="00A1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E9">
        <w:rPr>
          <w:rFonts w:ascii="Times New Roman" w:hAnsi="Times New Roman" w:cs="Times New Roman"/>
          <w:sz w:val="24"/>
          <w:szCs w:val="24"/>
        </w:rPr>
        <w:t xml:space="preserve">Куры и петухи К Сен </w:t>
      </w:r>
      <w:proofErr w:type="spellStart"/>
      <w:r w:rsidRPr="00A124E9">
        <w:rPr>
          <w:rFonts w:ascii="Times New Roman" w:hAnsi="Times New Roman" w:cs="Times New Roman"/>
          <w:sz w:val="24"/>
          <w:szCs w:val="24"/>
        </w:rPr>
        <w:t>Санс</w:t>
      </w:r>
      <w:proofErr w:type="spellEnd"/>
    </w:p>
    <w:p w:rsidR="009A7544" w:rsidRPr="00A124E9" w:rsidRDefault="00A56F28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7544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https://www.youtube.com/watch?v=svsnQNbOe_k</w:t>
        </w:r>
      </w:hyperlink>
    </w:p>
    <w:p w:rsidR="009A7544" w:rsidRPr="00A124E9" w:rsidRDefault="00A56F28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7544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https://www.youtube.com/watch?v=jvK1cbVbZTk</w:t>
        </w:r>
      </w:hyperlink>
    </w:p>
    <w:p w:rsidR="009A7544" w:rsidRPr="00A124E9" w:rsidRDefault="009A7544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4E9">
        <w:rPr>
          <w:rFonts w:ascii="Times New Roman" w:hAnsi="Times New Roman" w:cs="Times New Roman"/>
          <w:sz w:val="24"/>
          <w:szCs w:val="24"/>
        </w:rPr>
        <w:t>К.Сен-Санс</w:t>
      </w:r>
      <w:proofErr w:type="spellEnd"/>
      <w:r w:rsidRPr="00A124E9">
        <w:rPr>
          <w:rFonts w:ascii="Times New Roman" w:hAnsi="Times New Roman" w:cs="Times New Roman"/>
          <w:sz w:val="24"/>
          <w:szCs w:val="24"/>
        </w:rPr>
        <w:t xml:space="preserve"> – Лебедь</w:t>
      </w:r>
    </w:p>
    <w:p w:rsidR="009A7544" w:rsidRPr="00A124E9" w:rsidRDefault="00A56F28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7544" w:rsidRPr="00A124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https://www.youtube.com/watch?v=SC0XLmowi2o</w:t>
        </w:r>
      </w:hyperlink>
    </w:p>
    <w:p w:rsidR="009A7544" w:rsidRPr="00A124E9" w:rsidRDefault="009A7544" w:rsidP="00300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E9">
        <w:rPr>
          <w:rFonts w:ascii="Times New Roman" w:hAnsi="Times New Roman" w:cs="Times New Roman"/>
          <w:sz w:val="24"/>
          <w:szCs w:val="24"/>
        </w:rPr>
        <w:t>Майя Плисецкая. Умирающий лебедь.</w:t>
      </w:r>
    </w:p>
    <w:p w:rsidR="003003AC" w:rsidRPr="00A124E9" w:rsidRDefault="003003AC" w:rsidP="0030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4E9">
        <w:rPr>
          <w:rFonts w:ascii="Times New Roman" w:hAnsi="Times New Roman" w:cs="Times New Roman"/>
          <w:b/>
          <w:sz w:val="24"/>
          <w:szCs w:val="24"/>
        </w:rPr>
        <w:t>Запомнить музыкальные инструменты:</w:t>
      </w:r>
    </w:p>
    <w:p w:rsidR="00E069C2" w:rsidRPr="00A124E9" w:rsidRDefault="00E069C2" w:rsidP="00E0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E9">
        <w:rPr>
          <w:rFonts w:ascii="Times New Roman" w:hAnsi="Times New Roman" w:cs="Times New Roman"/>
          <w:b/>
          <w:sz w:val="24"/>
          <w:szCs w:val="24"/>
        </w:rPr>
        <w:t>К. Сен-Санс. Аквариум.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24E9" w:rsidTr="00E069C2">
        <w:tc>
          <w:tcPr>
            <w:tcW w:w="4672" w:type="dxa"/>
          </w:tcPr>
          <w:p w:rsidR="00E069C2" w:rsidRPr="00A124E9" w:rsidRDefault="00E069C2" w:rsidP="00A5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C9BD2">
                  <wp:extent cx="2466975" cy="152676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97" cy="154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69C2" w:rsidRPr="00A124E9" w:rsidRDefault="00E069C2" w:rsidP="00E0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4673" w:type="dxa"/>
          </w:tcPr>
          <w:p w:rsidR="00E069C2" w:rsidRPr="00A124E9" w:rsidRDefault="00E069C2" w:rsidP="00A5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B3F47B">
                  <wp:extent cx="2305050" cy="1484044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78" cy="1492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E77" w:rsidRPr="00A124E9" w:rsidRDefault="00C84E77" w:rsidP="00C8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Стеклянная гармоника</w:t>
            </w:r>
          </w:p>
        </w:tc>
      </w:tr>
      <w:tr w:rsidR="00C84E77" w:rsidTr="009B7BD9">
        <w:tc>
          <w:tcPr>
            <w:tcW w:w="9345" w:type="dxa"/>
            <w:gridSpan w:val="2"/>
          </w:tcPr>
          <w:p w:rsidR="00C84E77" w:rsidRPr="00A124E9" w:rsidRDefault="00C84E77" w:rsidP="00A124E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32F0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Сен-Санс «Кукушка в глубине леса»</w:t>
            </w:r>
          </w:p>
        </w:tc>
      </w:tr>
      <w:tr w:rsidR="00A124E9" w:rsidTr="00C84E77">
        <w:tc>
          <w:tcPr>
            <w:tcW w:w="4672" w:type="dxa"/>
          </w:tcPr>
          <w:p w:rsidR="00C84E77" w:rsidRPr="00A124E9" w:rsidRDefault="00C84E77" w:rsidP="00A5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5F52B">
                  <wp:extent cx="2466975" cy="1406858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69413" cy="1408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E77" w:rsidRPr="00A124E9" w:rsidRDefault="00C84E77" w:rsidP="00C8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</w:p>
        </w:tc>
        <w:tc>
          <w:tcPr>
            <w:tcW w:w="4673" w:type="dxa"/>
          </w:tcPr>
          <w:p w:rsidR="00C84E77" w:rsidRPr="00A124E9" w:rsidRDefault="00A124E9" w:rsidP="00A5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A4DD2" wp14:editId="21EDDE39">
                  <wp:extent cx="2257425" cy="1300542"/>
                  <wp:effectExtent l="0" t="0" r="0" b="0"/>
                  <wp:docPr id="8" name="Рисунок 8" descr="https://www.culture.ru/storage/images/f36e91866e703bdb4b70e039210ae335/fd028bba4d2fa75b49be23ce99f01ae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ulture.ru/storage/images/f36e91866e703bdb4b70e039210ae335/fd028bba4d2fa75b49be23ce99f01ae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313" cy="130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4E9" w:rsidRP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E9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bookmarkStart w:id="0" w:name="_GoBack"/>
        <w:bookmarkEnd w:id="0"/>
      </w:tr>
    </w:tbl>
    <w:p w:rsidR="00A124E9" w:rsidRPr="00A124E9" w:rsidRDefault="00A124E9" w:rsidP="00A1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4E9">
        <w:rPr>
          <w:rFonts w:ascii="Times New Roman" w:hAnsi="Times New Roman" w:cs="Times New Roman"/>
          <w:b/>
          <w:sz w:val="24"/>
          <w:szCs w:val="24"/>
        </w:rPr>
        <w:t>К.Сен-Санс</w:t>
      </w:r>
      <w:proofErr w:type="spellEnd"/>
      <w:r w:rsidRPr="00A124E9">
        <w:rPr>
          <w:rFonts w:ascii="Times New Roman" w:hAnsi="Times New Roman" w:cs="Times New Roman"/>
          <w:b/>
          <w:sz w:val="24"/>
          <w:szCs w:val="24"/>
        </w:rPr>
        <w:t xml:space="preserve"> – Лебедь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24E9" w:rsidTr="00A124E9">
        <w:tc>
          <w:tcPr>
            <w:tcW w:w="4672" w:type="dxa"/>
          </w:tcPr>
          <w:p w:rsid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A08F5C">
                  <wp:extent cx="1583055" cy="18840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E9" w:rsidRPr="00A124E9" w:rsidRDefault="00A124E9" w:rsidP="00A1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E9">
              <w:rPr>
                <w:rFonts w:ascii="Times New Roman" w:hAnsi="Times New Roman" w:cs="Times New Roman"/>
                <w:b/>
                <w:sz w:val="28"/>
                <w:szCs w:val="28"/>
              </w:rPr>
              <w:t>Виолончель</w:t>
            </w:r>
          </w:p>
        </w:tc>
      </w:tr>
    </w:tbl>
    <w:p w:rsidR="00A124E9" w:rsidRPr="00A124E9" w:rsidRDefault="00A124E9" w:rsidP="00A1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AC" w:rsidRPr="00A124E9" w:rsidRDefault="003003AC" w:rsidP="00A1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E9" w:rsidRDefault="00A124E9" w:rsidP="0030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9C2" w:rsidRDefault="00E069C2" w:rsidP="0030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9C2" w:rsidRPr="003003AC" w:rsidRDefault="00E069C2" w:rsidP="0030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069C2" w:rsidRPr="0030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7"/>
    <w:rsid w:val="003003AC"/>
    <w:rsid w:val="00332F0F"/>
    <w:rsid w:val="004C1947"/>
    <w:rsid w:val="007B6EA2"/>
    <w:rsid w:val="008A6836"/>
    <w:rsid w:val="009A7544"/>
    <w:rsid w:val="00A124E9"/>
    <w:rsid w:val="00A56F28"/>
    <w:rsid w:val="00C84E77"/>
    <w:rsid w:val="00E069C2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7473"/>
  <w15:chartTrackingRefBased/>
  <w15:docId w15:val="{31D92E71-13CD-4BA5-BB58-5DD6B0E9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oimPgNN5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X1nMZz_CLY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xhM_MFoVU" TargetMode="External"/><Relationship Id="rId11" Type="http://schemas.openxmlformats.org/officeDocument/2006/relationships/hyperlink" Target="https://www.youtube.com/watch?v=SC0XLmowi2o" TargetMode="External"/><Relationship Id="rId5" Type="http://schemas.openxmlformats.org/officeDocument/2006/relationships/hyperlink" Target="https://www.youtube.com/watch?v=vGqqoTgfWU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jvK1cbVbZTk" TargetMode="External"/><Relationship Id="rId4" Type="http://schemas.openxmlformats.org/officeDocument/2006/relationships/hyperlink" Target="https://www.youtube.com/watch?v=5dJXAjTIXEA&amp;t=36s" TargetMode="External"/><Relationship Id="rId9" Type="http://schemas.openxmlformats.org/officeDocument/2006/relationships/hyperlink" Target="https://www.youtube.com/watch?v=svsnQNbOe_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2022-01-19T11:25:00Z</dcterms:created>
  <dcterms:modified xsi:type="dcterms:W3CDTF">2022-01-19T12:50:00Z</dcterms:modified>
</cp:coreProperties>
</file>